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13" w:rsidRDefault="00780D13" w:rsidP="00780D13">
      <w:pPr>
        <w:pStyle w:val="Standard"/>
        <w:tabs>
          <w:tab w:val="left" w:pos="2102"/>
        </w:tabs>
        <w:spacing w:after="200"/>
        <w:ind w:left="737" w:right="1247"/>
        <w:rPr>
          <w:rFonts w:ascii="Times New Roman" w:hAnsi="Times New Roman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111111"/>
          <w:sz w:val="20"/>
          <w:szCs w:val="20"/>
          <w:shd w:val="clear" w:color="auto" w:fill="FFFFFF"/>
        </w:rPr>
        <w:t xml:space="preserve">            Муниципальное дошкольное  образовательное автономное учреждение</w:t>
      </w:r>
    </w:p>
    <w:p w:rsidR="00780D13" w:rsidRDefault="00780D13" w:rsidP="00780D13">
      <w:pPr>
        <w:pStyle w:val="Standard"/>
        <w:tabs>
          <w:tab w:val="left" w:pos="2102"/>
        </w:tabs>
        <w:spacing w:after="200"/>
        <w:ind w:left="737" w:right="1247"/>
        <w:rPr>
          <w:rFonts w:ascii="Times New Roman" w:hAnsi="Times New Roman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111111"/>
          <w:sz w:val="20"/>
          <w:szCs w:val="20"/>
          <w:shd w:val="clear" w:color="auto" w:fill="FFFFFF"/>
        </w:rPr>
        <w:t xml:space="preserve">         « Детский сад № 55 «Солнышко» общеразвивающего вида с приоритетным  </w:t>
      </w:r>
    </w:p>
    <w:p w:rsidR="00780D13" w:rsidRDefault="00780D13" w:rsidP="00780D13">
      <w:pPr>
        <w:pStyle w:val="Standard"/>
        <w:tabs>
          <w:tab w:val="left" w:pos="2102"/>
        </w:tabs>
        <w:spacing w:after="200"/>
        <w:ind w:left="737" w:right="1247"/>
        <w:rPr>
          <w:rFonts w:ascii="Times New Roman" w:hAnsi="Times New Roman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111111"/>
          <w:sz w:val="20"/>
          <w:szCs w:val="20"/>
          <w:shd w:val="clear" w:color="auto" w:fill="FFFFFF"/>
        </w:rPr>
        <w:t xml:space="preserve">              осуществлением физического развития воспитанников г.Орска»</w:t>
      </w: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627AFE" w:rsidRPr="00BA5623" w:rsidRDefault="00627AFE" w:rsidP="00627AFE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sz w:val="36"/>
          <w:szCs w:val="36"/>
        </w:rPr>
      </w:pPr>
      <w:r w:rsidRPr="00BA5623">
        <w:rPr>
          <w:rFonts w:ascii="Arial" w:hAnsi="Arial" w:cs="Arial"/>
          <w:b w:val="0"/>
          <w:bCs w:val="0"/>
          <w:sz w:val="36"/>
          <w:szCs w:val="36"/>
        </w:rPr>
        <w:t xml:space="preserve">Конспект музыкального занятия с использованием </w:t>
      </w:r>
    </w:p>
    <w:p w:rsidR="00627AFE" w:rsidRPr="00BA5623" w:rsidRDefault="00627AFE" w:rsidP="00627AFE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sz w:val="36"/>
          <w:szCs w:val="36"/>
        </w:rPr>
      </w:pPr>
      <w:r w:rsidRPr="00BA5623">
        <w:rPr>
          <w:rFonts w:ascii="Arial" w:hAnsi="Arial" w:cs="Arial"/>
          <w:b w:val="0"/>
          <w:bCs w:val="0"/>
          <w:sz w:val="36"/>
          <w:szCs w:val="36"/>
        </w:rPr>
        <w:t>здоровьесберегающих технологий в младшей группе</w:t>
      </w:r>
      <w:r w:rsidR="00722497">
        <w:rPr>
          <w:rFonts w:ascii="Arial" w:hAnsi="Arial" w:cs="Arial"/>
          <w:b w:val="0"/>
          <w:bCs w:val="0"/>
          <w:sz w:val="36"/>
          <w:szCs w:val="36"/>
        </w:rPr>
        <w:t>.</w:t>
      </w:r>
      <w:bookmarkStart w:id="0" w:name="_GoBack"/>
      <w:bookmarkEnd w:id="0"/>
    </w:p>
    <w:p w:rsidR="00780D13" w:rsidRPr="008040F1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36"/>
          <w:szCs w:val="36"/>
          <w:bdr w:val="none" w:sz="0" w:space="0" w:color="auto" w:frame="1"/>
          <w:lang w:eastAsia="ru-RU" w:bidi="ar-SA"/>
        </w:rPr>
      </w:pPr>
    </w:p>
    <w:p w:rsidR="00780D13" w:rsidRPr="008040F1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36"/>
          <w:szCs w:val="3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D17AC2" w:rsidRDefault="00D17AC2" w:rsidP="00780D13">
      <w:pPr>
        <w:pStyle w:val="Standard"/>
        <w:spacing w:after="200" w:line="276" w:lineRule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D17AC2" w:rsidRDefault="00D17AC2" w:rsidP="00780D13">
      <w:pPr>
        <w:pStyle w:val="Standard"/>
        <w:spacing w:after="200" w:line="276" w:lineRule="auto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bdr w:val="none" w:sz="0" w:space="0" w:color="auto" w:frame="1"/>
          <w:lang w:eastAsia="ru-RU" w:bidi="ar-SA"/>
        </w:rPr>
      </w:pPr>
    </w:p>
    <w:p w:rsidR="00780D13" w:rsidRDefault="00780D13" w:rsidP="00780D13">
      <w:pPr>
        <w:pStyle w:val="Standard"/>
        <w:spacing w:after="200" w:line="276" w:lineRule="auto"/>
        <w:rPr>
          <w:rFonts w:ascii="Times New Roman" w:hAnsi="Times New Roman"/>
          <w:color w:val="111111"/>
          <w:shd w:val="clear" w:color="auto" w:fill="FFFFFF"/>
        </w:rPr>
      </w:pPr>
      <w:r>
        <w:rPr>
          <w:rFonts w:ascii="Times New Roman" w:hAnsi="Times New Roman"/>
          <w:color w:val="111111"/>
          <w:shd w:val="clear" w:color="auto" w:fill="FFFFFF"/>
        </w:rPr>
        <w:t>Музыкального  руководителя</w:t>
      </w:r>
    </w:p>
    <w:p w:rsidR="00780D13" w:rsidRDefault="00780D13" w:rsidP="00780D13">
      <w:pPr>
        <w:pStyle w:val="Standard"/>
        <w:spacing w:after="200" w:line="276" w:lineRule="auto"/>
        <w:rPr>
          <w:rFonts w:ascii="Times New Roman" w:hAnsi="Times New Roman"/>
          <w:color w:val="111111"/>
          <w:shd w:val="clear" w:color="auto" w:fill="FFFFFF"/>
        </w:rPr>
      </w:pPr>
      <w:r>
        <w:rPr>
          <w:rFonts w:ascii="Times New Roman" w:hAnsi="Times New Roman"/>
          <w:color w:val="111111"/>
          <w:shd w:val="clear" w:color="auto" w:fill="FFFFFF"/>
        </w:rPr>
        <w:t xml:space="preserve">                                                                       МДОАУ « Детский сад № 55 «Солнышко» г.Орска»</w:t>
      </w:r>
    </w:p>
    <w:p w:rsidR="00780D13" w:rsidRDefault="00780D13" w:rsidP="00780D13">
      <w:pPr>
        <w:shd w:val="clear" w:color="auto" w:fill="FFFFFF"/>
        <w:suppressAutoHyphens w:val="0"/>
        <w:autoSpaceDN/>
        <w:ind w:firstLine="360"/>
        <w:textAlignment w:val="auto"/>
        <w:rPr>
          <w:rFonts w:ascii="Times New Roman" w:hAnsi="Times New Roman"/>
          <w:color w:val="111111"/>
          <w:shd w:val="clear" w:color="auto" w:fill="FFFFFF"/>
        </w:rPr>
      </w:pPr>
      <w:r>
        <w:rPr>
          <w:rFonts w:ascii="Times New Roman" w:hAnsi="Times New Roman"/>
          <w:color w:val="111111"/>
          <w:shd w:val="clear" w:color="auto" w:fill="FFFFFF"/>
        </w:rPr>
        <w:t>АбузяровойАлииРифовны</w:t>
      </w:r>
    </w:p>
    <w:p w:rsidR="00733549" w:rsidRDefault="00733549">
      <w:pPr>
        <w:pStyle w:val="Standard"/>
        <w:spacing w:before="225" w:after="225" w:line="276" w:lineRule="auto"/>
      </w:pPr>
    </w:p>
    <w:p w:rsidR="00D17AC2" w:rsidRDefault="00D17AC2">
      <w:pPr>
        <w:pStyle w:val="Standard"/>
        <w:spacing w:before="225" w:after="225" w:line="276" w:lineRule="auto"/>
      </w:pPr>
    </w:p>
    <w:p w:rsidR="00D17AC2" w:rsidRPr="00BA5623" w:rsidRDefault="00D17AC2" w:rsidP="00D17AC2">
      <w:p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color w:val="303F50"/>
          <w:kern w:val="0"/>
          <w:lang w:eastAsia="ru-RU" w:bidi="ar-SA"/>
        </w:rPr>
      </w:pPr>
    </w:p>
    <w:p w:rsidR="00112AD5" w:rsidRPr="00BA5623" w:rsidRDefault="00D17AC2" w:rsidP="00A417F0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  <w:r w:rsidRPr="00BA5623">
        <w:rPr>
          <w:rStyle w:val="a6"/>
          <w:color w:val="111111"/>
          <w:bdr w:val="none" w:sz="0" w:space="0" w:color="auto" w:frame="1"/>
        </w:rPr>
        <w:t>Цель: </w:t>
      </w:r>
    </w:p>
    <w:p w:rsidR="00112AD5" w:rsidRPr="00BA5623" w:rsidRDefault="00112AD5" w:rsidP="00A417F0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A417F0" w:rsidRPr="00BA5623" w:rsidRDefault="00112AD5" w:rsidP="00112AD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BA5623">
        <w:rPr>
          <w:color w:val="111111"/>
        </w:rPr>
        <w:t>Ф</w:t>
      </w:r>
      <w:r w:rsidR="00D17AC2" w:rsidRPr="00BA5623">
        <w:rPr>
          <w:color w:val="111111"/>
        </w:rPr>
        <w:t>ормировать у детей привычку к здоровому образу жизни, чувство ответственности за с</w:t>
      </w:r>
      <w:r w:rsidR="00D17AC2" w:rsidRPr="00BA5623">
        <w:rPr>
          <w:color w:val="111111"/>
        </w:rPr>
        <w:t>о</w:t>
      </w:r>
      <w:r w:rsidR="00D17AC2" w:rsidRPr="00BA5623">
        <w:rPr>
          <w:color w:val="111111"/>
        </w:rPr>
        <w:t>хранение и укрепление своего здоровья посредствомздоровьесберегающих технологий во всех видах музыкальной деятельности.</w:t>
      </w:r>
    </w:p>
    <w:p w:rsidR="00D17AC2" w:rsidRPr="00BA5623" w:rsidRDefault="00D17AC2" w:rsidP="00112AD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BA5623">
        <w:rPr>
          <w:color w:val="111111"/>
        </w:rPr>
        <w:t>Обогащать детей положительными эмоциями, создавать радостное настроение; развивать речь, соотносить движения с текстом в речевых и музыкальных играх, самомассажах.</w:t>
      </w:r>
    </w:p>
    <w:p w:rsidR="00BA3A8D" w:rsidRPr="00BA5623" w:rsidRDefault="00BA3A8D" w:rsidP="00A417F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12AD5" w:rsidRPr="00BA5623" w:rsidRDefault="00112AD5" w:rsidP="00BA3A8D">
      <w:pPr>
        <w:widowControl w:val="0"/>
        <w:autoSpaceDE w:val="0"/>
        <w:adjustRightInd w:val="0"/>
        <w:rPr>
          <w:rStyle w:val="a6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BA5623">
        <w:rPr>
          <w:rStyle w:val="a6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Задачи:</w:t>
      </w:r>
    </w:p>
    <w:p w:rsidR="00112AD5" w:rsidRPr="00BA5623" w:rsidRDefault="00112AD5" w:rsidP="00BA3A8D">
      <w:pPr>
        <w:widowControl w:val="0"/>
        <w:autoSpaceDE w:val="0"/>
        <w:adjustRightInd w:val="0"/>
        <w:rPr>
          <w:rStyle w:val="a6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112AD5" w:rsidRPr="00BA5623" w:rsidRDefault="00112AD5" w:rsidP="00BA3A8D">
      <w:pPr>
        <w:widowControl w:val="0"/>
        <w:autoSpaceDE w:val="0"/>
        <w:adjustRightInd w:val="0"/>
        <w:rPr>
          <w:rFonts w:ascii="Times New Roman" w:hAnsi="Times New Roman" w:cs="Times New Roman"/>
        </w:rPr>
      </w:pPr>
      <w:r w:rsidRPr="00BA5623">
        <w:rPr>
          <w:rFonts w:ascii="Times New Roman" w:hAnsi="Times New Roman" w:cs="Times New Roman"/>
          <w:color w:val="000000"/>
          <w:shd w:val="clear" w:color="auto" w:fill="FFFFFF"/>
        </w:rPr>
        <w:t> Приобщать детей к основным видам музыкальной деятельности через игровые ситуации. Создавать условия, обеспечивающие эмоциональное благополучие каждого ребенка. Способствовать проявлению творческих способностей. Вызвать радостные, положительные эмоции. </w:t>
      </w:r>
    </w:p>
    <w:p w:rsidR="00BA3A8D" w:rsidRDefault="00BA3A8D" w:rsidP="00BA3A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22497" w:rsidRPr="00BA5623" w:rsidRDefault="00722497" w:rsidP="00BA3A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A3A8D" w:rsidRDefault="00BA3A8D" w:rsidP="00BA3A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A5623">
        <w:rPr>
          <w:rStyle w:val="c0"/>
          <w:b/>
          <w:color w:val="000000"/>
        </w:rPr>
        <w:t>Методы  и приёмы:</w:t>
      </w:r>
    </w:p>
    <w:p w:rsidR="00722497" w:rsidRPr="00BA5623" w:rsidRDefault="00722497" w:rsidP="00BA3A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A910DF" w:rsidRDefault="00BA3A8D" w:rsidP="00BA3A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A5623">
        <w:rPr>
          <w:rStyle w:val="c0"/>
          <w:color w:val="000000"/>
        </w:rPr>
        <w:t>Практический</w:t>
      </w:r>
      <w:r w:rsidR="00BA5623">
        <w:rPr>
          <w:rStyle w:val="c0"/>
          <w:color w:val="000000"/>
        </w:rPr>
        <w:t>( пальчиковая игра</w:t>
      </w:r>
      <w:r w:rsidR="00A910DF">
        <w:rPr>
          <w:rStyle w:val="c0"/>
          <w:color w:val="000000"/>
        </w:rPr>
        <w:t>,самомассаж  рук</w:t>
      </w:r>
      <w:r w:rsidR="00722497">
        <w:rPr>
          <w:rStyle w:val="c0"/>
          <w:color w:val="000000"/>
        </w:rPr>
        <w:t>)</w:t>
      </w:r>
    </w:p>
    <w:p w:rsidR="00A910DF" w:rsidRDefault="00A910DF" w:rsidP="00BA3A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A5623">
        <w:rPr>
          <w:rStyle w:val="c0"/>
          <w:color w:val="000000"/>
        </w:rPr>
        <w:t>С</w:t>
      </w:r>
      <w:r w:rsidR="00BA3A8D" w:rsidRPr="00BA5623">
        <w:rPr>
          <w:rStyle w:val="c0"/>
          <w:color w:val="000000"/>
        </w:rPr>
        <w:t>ловесный</w:t>
      </w:r>
      <w:r>
        <w:rPr>
          <w:rStyle w:val="c0"/>
          <w:color w:val="000000"/>
        </w:rPr>
        <w:t>( фонопедическое  упражнение</w:t>
      </w:r>
      <w:r w:rsidR="00722497">
        <w:rPr>
          <w:rStyle w:val="c0"/>
          <w:color w:val="000000"/>
        </w:rPr>
        <w:t>, предварительная и  обобщающая беседа</w:t>
      </w:r>
      <w:r>
        <w:rPr>
          <w:rStyle w:val="c0"/>
          <w:color w:val="000000"/>
        </w:rPr>
        <w:t>)</w:t>
      </w:r>
    </w:p>
    <w:p w:rsidR="00BA3A8D" w:rsidRPr="00BA5623" w:rsidRDefault="00BA3A8D" w:rsidP="00BA3A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112AD5" w:rsidRPr="00BA5623" w:rsidRDefault="00112AD5" w:rsidP="00BA3A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BA3A8D" w:rsidRPr="00BA5623" w:rsidRDefault="00BA3A8D" w:rsidP="00BA3A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A5623">
        <w:rPr>
          <w:rStyle w:val="c0"/>
          <w:color w:val="000000"/>
        </w:rPr>
        <w:t>.</w:t>
      </w:r>
    </w:p>
    <w:p w:rsidR="00112AD5" w:rsidRPr="00BA5623" w:rsidRDefault="00112AD5" w:rsidP="00BA3A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  <w:r w:rsidRPr="00BA5623">
        <w:rPr>
          <w:rFonts w:ascii="Times New Roman" w:hAnsi="Times New Roman" w:cs="Times New Roman"/>
          <w:b/>
          <w:bCs/>
        </w:rPr>
        <w:t>Пособия и материалы:</w:t>
      </w:r>
    </w:p>
    <w:p w:rsidR="00112AD5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722497" w:rsidRDefault="00722497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722497" w:rsidRDefault="00722497" w:rsidP="00112AD5">
      <w:pPr>
        <w:widowControl w:val="0"/>
        <w:autoSpaceDE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</w:t>
      </w:r>
      <w:r w:rsidRPr="00722497">
        <w:rPr>
          <w:rFonts w:ascii="Times New Roman" w:hAnsi="Times New Roman" w:cs="Times New Roman"/>
          <w:bCs/>
        </w:rPr>
        <w:t>ишки</w:t>
      </w:r>
    </w:p>
    <w:p w:rsidR="00722497" w:rsidRDefault="00722497" w:rsidP="00112AD5">
      <w:pPr>
        <w:widowControl w:val="0"/>
        <w:autoSpaceDE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зонтик </w:t>
      </w:r>
    </w:p>
    <w:p w:rsidR="00722497" w:rsidRPr="00722497" w:rsidRDefault="00722497" w:rsidP="00112AD5">
      <w:pPr>
        <w:widowControl w:val="0"/>
        <w:autoSpaceDE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запись  звуков природы ( ветер , дождь, шелест  листвы)</w:t>
      </w:r>
    </w:p>
    <w:p w:rsidR="00722497" w:rsidRPr="00BA5623" w:rsidRDefault="00722497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112AD5" w:rsidRPr="00BA5623" w:rsidRDefault="00112AD5" w:rsidP="00112AD5">
      <w:pPr>
        <w:widowControl w:val="0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D17AC2" w:rsidRDefault="00D17AC2" w:rsidP="00722497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  <w:bdr w:val="none" w:sz="0" w:space="0" w:color="auto" w:frame="1"/>
        </w:rPr>
      </w:pPr>
      <w:r w:rsidRPr="00BA5623">
        <w:rPr>
          <w:rStyle w:val="a6"/>
          <w:color w:val="111111"/>
          <w:bdr w:val="none" w:sz="0" w:space="0" w:color="auto" w:frame="1"/>
        </w:rPr>
        <w:t>ХОД ЗАНЯТИЯ</w:t>
      </w:r>
    </w:p>
    <w:p w:rsidR="00722497" w:rsidRPr="00BA5623" w:rsidRDefault="00722497" w:rsidP="0072249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D17AC2" w:rsidRDefault="00D17AC2" w:rsidP="00112AD5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BA5623">
        <w:rPr>
          <w:i/>
          <w:iCs/>
          <w:color w:val="111111"/>
          <w:bdr w:val="none" w:sz="0" w:space="0" w:color="auto" w:frame="1"/>
        </w:rPr>
        <w:t>Дети свободно вх</w:t>
      </w:r>
      <w:r w:rsidR="00112AD5" w:rsidRPr="00BA5623">
        <w:rPr>
          <w:i/>
          <w:iCs/>
          <w:color w:val="111111"/>
          <w:bdr w:val="none" w:sz="0" w:space="0" w:color="auto" w:frame="1"/>
        </w:rPr>
        <w:t>одят в зал под спокойную музыку.</w:t>
      </w:r>
    </w:p>
    <w:p w:rsidR="00722497" w:rsidRPr="00BA5623" w:rsidRDefault="00722497" w:rsidP="00112AD5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Здравствуйте, ребята! </w:t>
      </w:r>
      <w:r w:rsidRPr="00BA5623">
        <w:rPr>
          <w:i/>
          <w:iCs/>
          <w:color w:val="111111"/>
          <w:bdr w:val="none" w:sz="0" w:space="0" w:color="auto" w:frame="1"/>
        </w:rPr>
        <w:t>(ответы детей)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А вы знаете, что значит «Здравствуйте»? Это слово произошло от слова «Здравие» – «Здоровье». И когда люди здороваются, они желают друг другу здоровья. Давайте поздор</w:t>
      </w:r>
      <w:r w:rsidRPr="00BA5623">
        <w:rPr>
          <w:color w:val="111111"/>
        </w:rPr>
        <w:t>о</w:t>
      </w:r>
      <w:r w:rsidR="00112AD5" w:rsidRPr="00BA5623">
        <w:rPr>
          <w:color w:val="111111"/>
        </w:rPr>
        <w:t>ваемся друг  с другом</w:t>
      </w:r>
      <w:r w:rsidRPr="00BA5623">
        <w:rPr>
          <w:color w:val="111111"/>
        </w:rPr>
        <w:t xml:space="preserve"> и, и пожелаем всем хорошего настроения и здоровья.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Песенка-приветствие «Доброе утро» М. Лазарев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i/>
          <w:iCs/>
          <w:color w:val="111111"/>
          <w:bdr w:val="none" w:sz="0" w:space="0" w:color="auto" w:frame="1"/>
        </w:rPr>
        <w:t>(валеологическаяраспевка с игровым массажем)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i/>
          <w:iCs/>
          <w:color w:val="111111"/>
          <w:bdr w:val="none" w:sz="0" w:space="0" w:color="auto" w:frame="1"/>
        </w:rPr>
        <w:t>1. Доброе утро! Улыбнись скорее, и сегодня весь день будет веселее.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Мы погладим лобик, носик и щёчки,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будем мы красивыми, как в саду цветочки.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2. Разотрем ладошки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Сильнее, сильнее!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А теперь похлопаем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Смелее, веселее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3. Ушки тоже мы потрём и здоровье сбережём.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Улыбнемся снова,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i/>
          <w:iCs/>
          <w:color w:val="111111"/>
          <w:bdr w:val="none" w:sz="0" w:space="0" w:color="auto" w:frame="1"/>
        </w:rPr>
        <w:t>Будем все здоровы!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Как мы хорошо с вами поздоровались. Вам передалось хорошее настро</w:t>
      </w:r>
      <w:r w:rsidRPr="00BA5623">
        <w:rPr>
          <w:color w:val="111111"/>
        </w:rPr>
        <w:t>е</w:t>
      </w:r>
      <w:r w:rsidRPr="00BA5623">
        <w:rPr>
          <w:color w:val="111111"/>
        </w:rPr>
        <w:t>ние? </w:t>
      </w:r>
      <w:r w:rsidRPr="00BA5623">
        <w:rPr>
          <w:i/>
          <w:iCs/>
          <w:color w:val="111111"/>
          <w:bdr w:val="none" w:sz="0" w:space="0" w:color="auto" w:frame="1"/>
        </w:rPr>
        <w:t>(ответы детей)</w:t>
      </w:r>
    </w:p>
    <w:p w:rsidR="00112AD5" w:rsidRPr="00BA5623" w:rsidRDefault="00D17AC2" w:rsidP="00112AD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Ребята, я приглашаю вас на прогулку в осенний лес, волшебный и музыкальный. Вы с</w:t>
      </w:r>
      <w:r w:rsidRPr="00BA5623">
        <w:rPr>
          <w:color w:val="111111"/>
        </w:rPr>
        <w:t>о</w:t>
      </w:r>
      <w:r w:rsidRPr="00BA5623">
        <w:rPr>
          <w:color w:val="111111"/>
        </w:rPr>
        <w:t>гласны? </w:t>
      </w:r>
      <w:r w:rsidRPr="00BA5623">
        <w:rPr>
          <w:i/>
          <w:iCs/>
          <w:color w:val="111111"/>
          <w:bdr w:val="none" w:sz="0" w:space="0" w:color="auto" w:frame="1"/>
        </w:rPr>
        <w:t>(ответы детей)</w:t>
      </w:r>
    </w:p>
    <w:p w:rsidR="00D17AC2" w:rsidRPr="00BA5623" w:rsidRDefault="00D17AC2" w:rsidP="00112AD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На улице поздняя осень, а осенью погода переменчивая, можно легко заболеть, и я вам предлагаю сделать разминку «Неболейка»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Разминка «Неболейка»</w:t>
      </w:r>
    </w:p>
    <w:p w:rsidR="00D17AC2" w:rsidRPr="00BA5623" w:rsidRDefault="00D17AC2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Чтобы горло не болело, мы погладим его смело.</w:t>
      </w:r>
      <w:r w:rsidRPr="00BA5623">
        <w:rPr>
          <w:i/>
          <w:iCs/>
          <w:color w:val="111111"/>
          <w:bdr w:val="none" w:sz="0" w:space="0" w:color="auto" w:frame="1"/>
        </w:rPr>
        <w:t>Поглаживать ладонями шею мягкими движениями сверху вниз)</w:t>
      </w:r>
    </w:p>
    <w:p w:rsidR="00D17AC2" w:rsidRPr="00BA5623" w:rsidRDefault="00D17AC2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Чтоб не кашлять, не чихать, надо носик растирать.</w:t>
      </w:r>
      <w:r w:rsidRPr="00BA5623">
        <w:rPr>
          <w:i/>
          <w:iCs/>
          <w:color w:val="111111"/>
          <w:bdr w:val="none" w:sz="0" w:space="0" w:color="auto" w:frame="1"/>
        </w:rPr>
        <w:t>(Указательными пальцами растирать крылья носа)</w:t>
      </w:r>
    </w:p>
    <w:p w:rsidR="00D17AC2" w:rsidRPr="00BA5623" w:rsidRDefault="00D17AC2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Лоб мы тоже разотрем, ладошку держим козырьком</w:t>
      </w:r>
      <w:r w:rsidRPr="00BA5623">
        <w:rPr>
          <w:i/>
          <w:iCs/>
          <w:color w:val="111111"/>
          <w:bdr w:val="none" w:sz="0" w:space="0" w:color="auto" w:frame="1"/>
        </w:rPr>
        <w:t>(Прикладывать ко лбу ладони «к</w:t>
      </w:r>
      <w:r w:rsidRPr="00BA5623">
        <w:rPr>
          <w:i/>
          <w:iCs/>
          <w:color w:val="111111"/>
          <w:bdr w:val="none" w:sz="0" w:space="0" w:color="auto" w:frame="1"/>
        </w:rPr>
        <w:t>о</w:t>
      </w:r>
      <w:r w:rsidRPr="00BA5623">
        <w:rPr>
          <w:i/>
          <w:iCs/>
          <w:color w:val="111111"/>
          <w:bdr w:val="none" w:sz="0" w:space="0" w:color="auto" w:frame="1"/>
        </w:rPr>
        <w:t>зырьком» и растирать лоб движениями в стороны)</w:t>
      </w:r>
    </w:p>
    <w:p w:rsidR="00D17AC2" w:rsidRPr="00BA5623" w:rsidRDefault="00D17AC2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lastRenderedPageBreak/>
        <w:t>Вилку пальчиками сделай, массируй ушки ты умело</w:t>
      </w:r>
      <w:r w:rsidRPr="00BA5623">
        <w:rPr>
          <w:i/>
          <w:iCs/>
          <w:color w:val="111111"/>
          <w:bdr w:val="none" w:sz="0" w:space="0" w:color="auto" w:frame="1"/>
        </w:rPr>
        <w:t>(Разжать указательные и средние пальцы, растирать пальцами точки за и перед ушами)</w:t>
      </w:r>
    </w:p>
    <w:p w:rsidR="00112AD5" w:rsidRPr="00BA5623" w:rsidRDefault="00D17AC2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BA5623">
        <w:rPr>
          <w:color w:val="111111"/>
        </w:rPr>
        <w:t>Знаем, знаем – да-да-да! Нам простуда не страшна.</w:t>
      </w:r>
      <w:r w:rsidRPr="00BA5623">
        <w:rPr>
          <w:i/>
          <w:iCs/>
          <w:color w:val="111111"/>
          <w:bdr w:val="none" w:sz="0" w:space="0" w:color="auto" w:frame="1"/>
        </w:rPr>
        <w:t>(Потирать ладони друг о друга).</w:t>
      </w:r>
    </w:p>
    <w:p w:rsidR="00D17AC2" w:rsidRPr="00BA5623" w:rsidRDefault="00D17AC2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А теперь можно и на прогулку в лес идти.</w:t>
      </w:r>
    </w:p>
    <w:p w:rsidR="00D17AC2" w:rsidRPr="00BA5623" w:rsidRDefault="00D17AC2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Вот и осень к нам пришла,Нас в дорогу позвала.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А гулять мы пойдём с вами как сороконожки.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Игра «Сороконожка»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Шла сороконожка по сухой дорожке </w:t>
      </w:r>
      <w:r w:rsidRPr="00BA5623">
        <w:rPr>
          <w:i/>
          <w:iCs/>
          <w:color w:val="111111"/>
          <w:bdr w:val="none" w:sz="0" w:space="0" w:color="auto" w:frame="1"/>
        </w:rPr>
        <w:t>(дети идут паровозиком)</w:t>
      </w:r>
    </w:p>
    <w:p w:rsidR="00112AD5" w:rsidRPr="00BA5623" w:rsidRDefault="00D17AC2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Вдруг закапал дождик: кап!</w:t>
      </w:r>
    </w:p>
    <w:p w:rsidR="00D17AC2" w:rsidRPr="00BA5623" w:rsidRDefault="00D17AC2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Ой, промокнут сорок лап! </w:t>
      </w:r>
      <w:r w:rsidRPr="00BA5623">
        <w:rPr>
          <w:i/>
          <w:iCs/>
          <w:color w:val="111111"/>
          <w:bdr w:val="none" w:sz="0" w:space="0" w:color="auto" w:frame="1"/>
        </w:rPr>
        <w:t>(бегут на носочках)</w:t>
      </w:r>
    </w:p>
    <w:p w:rsidR="00D17AC2" w:rsidRPr="00BA5623" w:rsidRDefault="00D17AC2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Насморк мне не нужен,</w:t>
      </w:r>
      <w:r w:rsidR="00112AD5" w:rsidRPr="00BA5623">
        <w:rPr>
          <w:color w:val="111111"/>
        </w:rPr>
        <w:t xml:space="preserve"> о</w:t>
      </w:r>
      <w:r w:rsidRPr="00BA5623">
        <w:rPr>
          <w:color w:val="111111"/>
        </w:rPr>
        <w:t>бойду я лужу </w:t>
      </w:r>
      <w:r w:rsidRPr="00BA5623">
        <w:rPr>
          <w:i/>
          <w:iCs/>
          <w:color w:val="111111"/>
          <w:bdr w:val="none" w:sz="0" w:space="0" w:color="auto" w:frame="1"/>
        </w:rPr>
        <w:t>(идут, высоко поднимая ноги)</w:t>
      </w:r>
    </w:p>
    <w:p w:rsidR="00D17AC2" w:rsidRPr="00BA5623" w:rsidRDefault="00D17AC2" w:rsidP="00112AD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Грязи в дом не принесу </w:t>
      </w:r>
      <w:r w:rsidRPr="00BA5623">
        <w:rPr>
          <w:i/>
          <w:iCs/>
          <w:color w:val="111111"/>
          <w:bdr w:val="none" w:sz="0" w:space="0" w:color="auto" w:frame="1"/>
        </w:rPr>
        <w:t>(останавливаясь, трясут правой ногой)</w:t>
      </w:r>
    </w:p>
    <w:p w:rsidR="00D17AC2" w:rsidRPr="00BA5623" w:rsidRDefault="00D17AC2" w:rsidP="00112AD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Каждой лапой потрясу </w:t>
      </w:r>
      <w:r w:rsidRPr="00BA5623">
        <w:rPr>
          <w:i/>
          <w:iCs/>
          <w:color w:val="111111"/>
          <w:bdr w:val="none" w:sz="0" w:space="0" w:color="auto" w:frame="1"/>
        </w:rPr>
        <w:t>(трясут левой ногой)</w:t>
      </w:r>
    </w:p>
    <w:p w:rsidR="00D17AC2" w:rsidRPr="00BA5623" w:rsidRDefault="0089404E" w:rsidP="00112AD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И потопаю потом.О</w:t>
      </w:r>
      <w:r w:rsidR="00D17AC2" w:rsidRPr="00BA5623">
        <w:rPr>
          <w:color w:val="111111"/>
        </w:rPr>
        <w:t>й, какой от лапок гром!</w:t>
      </w:r>
      <w:r w:rsidR="00D17AC2" w:rsidRPr="00BA5623">
        <w:rPr>
          <w:i/>
          <w:iCs/>
          <w:color w:val="111111"/>
          <w:bdr w:val="none" w:sz="0" w:space="0" w:color="auto" w:frame="1"/>
        </w:rPr>
        <w:t>(идут топающим, пружинящим шагом)</w:t>
      </w:r>
    </w:p>
    <w:p w:rsidR="00D17AC2" w:rsidRPr="00BA5623" w:rsidRDefault="00D17AC2" w:rsidP="0089404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Как красиво в осеннем лесу!Ребята, давайте тихонько посидим, и послушаем звуки леса.</w:t>
      </w:r>
    </w:p>
    <w:p w:rsidR="0089404E" w:rsidRPr="00BA5623" w:rsidRDefault="0089404E" w:rsidP="0089404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bdr w:val="none" w:sz="0" w:space="0" w:color="auto" w:frame="1"/>
        </w:rPr>
      </w:pPr>
      <w:r w:rsidRPr="00BA5623">
        <w:rPr>
          <w:rStyle w:val="a6"/>
          <w:b w:val="0"/>
          <w:color w:val="111111"/>
          <w:bdr w:val="none" w:sz="0" w:space="0" w:color="auto" w:frame="1"/>
        </w:rPr>
        <w:t>Слушание</w:t>
      </w:r>
      <w:r w:rsidR="0089404E" w:rsidRPr="00BA5623">
        <w:rPr>
          <w:rStyle w:val="a6"/>
          <w:b w:val="0"/>
          <w:color w:val="111111"/>
          <w:bdr w:val="none" w:sz="0" w:space="0" w:color="auto" w:frame="1"/>
        </w:rPr>
        <w:t xml:space="preserve"> звуков  природы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BA5623">
        <w:rPr>
          <w:bCs/>
          <w:color w:val="111111"/>
          <w:bdr w:val="none" w:sz="0" w:space="0" w:color="auto" w:frame="1"/>
          <w:shd w:val="clear" w:color="auto" w:fill="FFFFFF"/>
        </w:rPr>
        <w:t>1. Ветер.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BA5623">
        <w:rPr>
          <w:bCs/>
          <w:color w:val="111111"/>
          <w:bdr w:val="none" w:sz="0" w:space="0" w:color="auto" w:frame="1"/>
          <w:shd w:val="clear" w:color="auto" w:fill="FFFFFF"/>
        </w:rPr>
        <w:t>2. Дождь.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bdr w:val="none" w:sz="0" w:space="0" w:color="auto" w:frame="1"/>
        </w:rPr>
      </w:pPr>
      <w:r w:rsidRPr="00BA5623">
        <w:rPr>
          <w:rStyle w:val="a6"/>
          <w:b w:val="0"/>
          <w:color w:val="111111"/>
          <w:bdr w:val="none" w:sz="0" w:space="0" w:color="auto" w:frame="1"/>
        </w:rPr>
        <w:t>3. Шелест листвы.</w:t>
      </w:r>
    </w:p>
    <w:p w:rsidR="0089404E" w:rsidRPr="00BA5623" w:rsidRDefault="0089404E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Мы с вами послушали звуки леса, что вы услышали? Давайте теперь мы с вами покажем, что мы слышали в лесу.</w:t>
      </w:r>
    </w:p>
    <w:p w:rsidR="0089404E" w:rsidRPr="00BA5623" w:rsidRDefault="0089404E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Pr="00BA5623" w:rsidRDefault="00D17AC2" w:rsidP="0089404E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i/>
          <w:iCs/>
          <w:color w:val="111111"/>
          <w:bdr w:val="none" w:sz="0" w:space="0" w:color="auto" w:frame="1"/>
        </w:rPr>
      </w:pPr>
      <w:r w:rsidRPr="00BA5623">
        <w:rPr>
          <w:rStyle w:val="a6"/>
          <w:color w:val="111111"/>
          <w:bdr w:val="none" w:sz="0" w:space="0" w:color="auto" w:frame="1"/>
        </w:rPr>
        <w:t>Фонопедическое упражнение «В осеннем лесу»</w:t>
      </w:r>
      <w:r w:rsidRPr="00BA5623">
        <w:rPr>
          <w:rStyle w:val="a6"/>
          <w:i/>
          <w:iCs/>
          <w:color w:val="111111"/>
          <w:bdr w:val="none" w:sz="0" w:space="0" w:color="auto" w:frame="1"/>
        </w:rPr>
        <w:t>(по методу В. Емельянова)</w:t>
      </w:r>
    </w:p>
    <w:p w:rsidR="0089404E" w:rsidRPr="00BA5623" w:rsidRDefault="0089404E" w:rsidP="0089404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В осеннем лесу дует ветер. </w:t>
      </w:r>
      <w:r w:rsidRPr="00BA5623">
        <w:rPr>
          <w:i/>
          <w:iCs/>
          <w:color w:val="111111"/>
          <w:bdr w:val="none" w:sz="0" w:space="0" w:color="auto" w:frame="1"/>
        </w:rPr>
        <w:t>(«Ф-ф-ф…» - продолжительный выдох.)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Листья дрожат на ветру. </w:t>
      </w:r>
      <w:r w:rsidRPr="00BA5623">
        <w:rPr>
          <w:i/>
          <w:iCs/>
          <w:color w:val="111111"/>
          <w:bdr w:val="none" w:sz="0" w:space="0" w:color="auto" w:frame="1"/>
        </w:rPr>
        <w:t>(«Ш-ш-ш…» продолжительный выдох.)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BA5623">
        <w:rPr>
          <w:color w:val="111111"/>
        </w:rPr>
        <w:t>Листья опадают. </w:t>
      </w:r>
      <w:r w:rsidRPr="00BA5623">
        <w:rPr>
          <w:i/>
          <w:iCs/>
          <w:color w:val="111111"/>
          <w:bdr w:val="none" w:sz="0" w:space="0" w:color="auto" w:frame="1"/>
        </w:rPr>
        <w:t>(«П!-П!-П…»короткий, активный выдох.)</w:t>
      </w:r>
    </w:p>
    <w:p w:rsidR="0089404E" w:rsidRPr="00BA5623" w:rsidRDefault="0089404E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Под березой, под осинкой,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Шевелясь едва-едва,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Будто выводок утиный,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По реке плывет листва.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Пальчиковая гимнастика «Будем листья собирать»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Раз, два, три, четыре, пять, </w:t>
      </w:r>
      <w:r w:rsidRPr="00BA5623">
        <w:rPr>
          <w:i/>
          <w:iCs/>
          <w:color w:val="111111"/>
          <w:bdr w:val="none" w:sz="0" w:space="0" w:color="auto" w:frame="1"/>
        </w:rPr>
        <w:t>Сжимают и разжимают кулачки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lastRenderedPageBreak/>
        <w:t>Будем листья собирать.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Листья берёзы, листья рябины, </w:t>
      </w:r>
      <w:r w:rsidRPr="00BA5623">
        <w:rPr>
          <w:i/>
          <w:iCs/>
          <w:color w:val="111111"/>
          <w:bdr w:val="none" w:sz="0" w:space="0" w:color="auto" w:frame="1"/>
        </w:rPr>
        <w:t>Поочерёдно загибают пальцы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Листики тополя, листья осины.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Листики дуба мы соберём. </w:t>
      </w:r>
      <w:r w:rsidRPr="00BA5623">
        <w:rPr>
          <w:i/>
          <w:iCs/>
          <w:color w:val="111111"/>
          <w:bdr w:val="none" w:sz="0" w:space="0" w:color="auto" w:frame="1"/>
        </w:rPr>
        <w:t>Сжимают, разжимают кулачки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В садик осенний букет принесём.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Вот сколько листочков нападало, а мы знаем песенку с вами про золотые ли</w:t>
      </w:r>
      <w:r w:rsidRPr="00BA5623">
        <w:rPr>
          <w:color w:val="111111"/>
        </w:rPr>
        <w:t>с</w:t>
      </w:r>
      <w:r w:rsidRPr="00BA5623">
        <w:rPr>
          <w:color w:val="111111"/>
        </w:rPr>
        <w:t>точки. Но чтобы ее спеть, нам нужно подготовить свое горлышко к пению, чтобы оно не з</w:t>
      </w:r>
      <w:r w:rsidRPr="00BA5623">
        <w:rPr>
          <w:color w:val="111111"/>
        </w:rPr>
        <w:t>а</w:t>
      </w:r>
      <w:r w:rsidRPr="00BA5623">
        <w:rPr>
          <w:color w:val="111111"/>
        </w:rPr>
        <w:t>болело.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Распевка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i/>
          <w:iCs/>
          <w:color w:val="111111"/>
          <w:bdr w:val="none" w:sz="0" w:space="0" w:color="auto" w:frame="1"/>
        </w:rPr>
        <w:t>Листик с дерева летел, покружиться захотел.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i/>
          <w:iCs/>
          <w:color w:val="111111"/>
          <w:bdr w:val="none" w:sz="0" w:space="0" w:color="auto" w:frame="1"/>
        </w:rPr>
        <w:t>Листья жёлтые летят, они радуют ребят!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Горлышко мы подготовили к пению, теперь споем песню.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Песня «Листья золотые»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Ребята, посмотрите сколько в лесу шишек. Давайте их соберем и с ними пои</w:t>
      </w:r>
      <w:r w:rsidRPr="00BA5623">
        <w:rPr>
          <w:color w:val="111111"/>
        </w:rPr>
        <w:t>г</w:t>
      </w:r>
      <w:r w:rsidRPr="00BA5623">
        <w:rPr>
          <w:color w:val="111111"/>
        </w:rPr>
        <w:t>раем.</w:t>
      </w:r>
    </w:p>
    <w:p w:rsidR="00D17AC2" w:rsidRDefault="00D17AC2" w:rsidP="00BA5623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BA5623">
        <w:rPr>
          <w:rStyle w:val="a6"/>
          <w:color w:val="111111"/>
          <w:bdr w:val="none" w:sz="0" w:space="0" w:color="auto" w:frame="1"/>
        </w:rPr>
        <w:t>Игра «Шишечки».</w:t>
      </w:r>
      <w:r w:rsidRPr="00BA5623">
        <w:rPr>
          <w:i/>
          <w:iCs/>
          <w:color w:val="111111"/>
          <w:bdr w:val="none" w:sz="0" w:space="0" w:color="auto" w:frame="1"/>
        </w:rPr>
        <w:t>Текст, описание движений и музыка Сизовой Н. Ю.</w:t>
      </w:r>
    </w:p>
    <w:p w:rsidR="00BA5623" w:rsidRPr="00BA5623" w:rsidRDefault="00BA5623" w:rsidP="00BA562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A5623" w:rsidRPr="00BA5623" w:rsidRDefault="00D17AC2" w:rsidP="00BA56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BA5623">
        <w:rPr>
          <w:i/>
          <w:iCs/>
          <w:color w:val="111111"/>
          <w:bdr w:val="none" w:sz="0" w:space="0" w:color="auto" w:frame="1"/>
        </w:rPr>
        <w:t>Мы катаем шишечку (Катаем шишку между ладонями.)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Между двух ладошек.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Вот какие шишечки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Есть у наших крошек!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2. Превратилась в ежика- (Берем шишку в правую руку и осторожно колем левую л</w:t>
      </w: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а</w:t>
      </w: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дошку.)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Колется иголкой,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Левой нашей рученьке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Очень-очень колко!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3. Пощекочем шишечкой (Берем шишку в левую руку и щекочем ладошку правой руки.)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Правую ладошку,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Как приятно шишечкой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Щекотать немножко!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4. Обхватили шишечку, (Обхватили шишку правой рукой, носиком вниз, широкой стор</w:t>
      </w: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о</w:t>
      </w: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ной-вверх, стучим указательным пальцем левой руки.)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Вот и барабанчик!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Превратился в палочку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Наш веселый пальчик!</w:t>
      </w:r>
    </w:p>
    <w:p w:rsidR="00D17AC2" w:rsidRPr="00BA5623" w:rsidRDefault="00BA5623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>
        <w:rPr>
          <w:i/>
          <w:iCs/>
          <w:color w:val="111111"/>
          <w:bdr w:val="none" w:sz="0" w:space="0" w:color="auto" w:frame="1"/>
          <w:shd w:val="clear" w:color="auto" w:fill="FFFFFF"/>
        </w:rPr>
        <w:lastRenderedPageBreak/>
        <w:t>5. Выросли сестрё</w:t>
      </w:r>
      <w:r w:rsidR="00D17AC2"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ночки(Перевернули шишку широкой стороной на ладонь левой руки, чуть придерживаем.Немного раскачиваем рукой.)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На опушке летом –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Это наши шишечки,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Елочки с секретом!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6. Поливает дождичек, (Пальчики быстро дотрагиваются до отдельных «лепестков» шишки.)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Капает по веткам,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Вырастайте, елочки,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Все на радость деткам!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7. Вот устала шишечка (Положить шишку в ладошку, накрыть другой ладошкой и к</w:t>
      </w: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а</w:t>
      </w: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чать.)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И легла в кроватку,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Спи спокойно, шишечка,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BA5623">
        <w:rPr>
          <w:i/>
          <w:iCs/>
          <w:color w:val="111111"/>
          <w:bdr w:val="none" w:sz="0" w:space="0" w:color="auto" w:frame="1"/>
        </w:rPr>
        <w:t>В колыбельке сладко!</w:t>
      </w:r>
    </w:p>
    <w:p w:rsidR="0089404E" w:rsidRPr="00BA5623" w:rsidRDefault="0089404E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Ребята, посмотрите, какой необычный зонтик! </w:t>
      </w:r>
      <w:r w:rsidRPr="00BA5623">
        <w:rPr>
          <w:i/>
          <w:iCs/>
          <w:color w:val="111111"/>
          <w:bdr w:val="none" w:sz="0" w:space="0" w:color="auto" w:frame="1"/>
        </w:rPr>
        <w:t>(Показываю зонт с висящими на нем капельками).</w:t>
      </w:r>
    </w:p>
    <w:p w:rsidR="00BA5623" w:rsidRPr="00BA5623" w:rsidRDefault="00BA5623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color w:val="111111"/>
        </w:rPr>
        <w:t>Что это на нем висит? Правильно, капельки! Подойдем к зонтику и тихонько подуем на капельки! </w:t>
      </w:r>
      <w:r w:rsidRPr="00BA5623">
        <w:rPr>
          <w:i/>
          <w:iCs/>
          <w:color w:val="111111"/>
          <w:bdr w:val="none" w:sz="0" w:space="0" w:color="auto" w:frame="1"/>
        </w:rPr>
        <w:t>(</w:t>
      </w:r>
      <w:r w:rsidR="0089404E" w:rsidRPr="00BA5623">
        <w:rPr>
          <w:i/>
          <w:iCs/>
          <w:color w:val="111111"/>
          <w:bdr w:val="none" w:sz="0" w:space="0" w:color="auto" w:frame="1"/>
        </w:rPr>
        <w:t>Дыхательная гимнастика.Дети п</w:t>
      </w:r>
      <w:r w:rsidRPr="00BA5623">
        <w:rPr>
          <w:i/>
          <w:iCs/>
          <w:color w:val="111111"/>
          <w:bdr w:val="none" w:sz="0" w:space="0" w:color="auto" w:frame="1"/>
        </w:rPr>
        <w:t>отихоньку дуют).</w:t>
      </w:r>
      <w:r w:rsidRPr="00BA5623">
        <w:rPr>
          <w:color w:val="111111"/>
        </w:rPr>
        <w:t> Капельки даже не шевельн</w:t>
      </w:r>
      <w:r w:rsidRPr="00BA5623">
        <w:rPr>
          <w:color w:val="111111"/>
        </w:rPr>
        <w:t>у</w:t>
      </w:r>
      <w:r w:rsidRPr="00BA5623">
        <w:rPr>
          <w:color w:val="111111"/>
        </w:rPr>
        <w:t>лись. Попробуем подуть посильнее. </w:t>
      </w:r>
      <w:r w:rsidRPr="00BA5623">
        <w:rPr>
          <w:i/>
          <w:iCs/>
          <w:color w:val="111111"/>
          <w:bdr w:val="none" w:sz="0" w:space="0" w:color="auto" w:frame="1"/>
        </w:rPr>
        <w:t>(Дуют сильнее)</w:t>
      </w:r>
      <w:r w:rsidRPr="00BA5623">
        <w:rPr>
          <w:color w:val="111111"/>
        </w:rPr>
        <w:t>. Получилось! Посмотрите как капельки стали легко взлетать (2 раза).</w:t>
      </w:r>
    </w:p>
    <w:p w:rsidR="0089404E" w:rsidRPr="00BA5623" w:rsidRDefault="0089404E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Наши ручки умеют не только танцевать, но и делать полезный массаж, чтобы детки были всегда здоровыми.</w:t>
      </w:r>
    </w:p>
    <w:p w:rsidR="00BA5623" w:rsidRPr="00BA5623" w:rsidRDefault="00BA5623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Самомассаж рук «Малыш».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i/>
          <w:iCs/>
          <w:color w:val="111111"/>
          <w:bdr w:val="none" w:sz="0" w:space="0" w:color="auto" w:frame="1"/>
        </w:rPr>
        <w:t>Ручками мы хлопаем, хлопаем от души.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Будут все здоровы наши малыши!</w:t>
      </w:r>
    </w:p>
    <w:p w:rsidR="00D17AC2" w:rsidRPr="00BA5623" w:rsidRDefault="00D17AC2" w:rsidP="00D17AC2">
      <w:pPr>
        <w:pStyle w:val="a5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BA5623">
        <w:rPr>
          <w:i/>
          <w:iCs/>
          <w:color w:val="111111"/>
          <w:bdr w:val="none" w:sz="0" w:space="0" w:color="auto" w:frame="1"/>
          <w:shd w:val="clear" w:color="auto" w:fill="FFFFFF"/>
        </w:rPr>
        <w:t>А теперь мы ручки дружно разотрем,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i/>
          <w:iCs/>
          <w:color w:val="111111"/>
          <w:bdr w:val="none" w:sz="0" w:space="0" w:color="auto" w:frame="1"/>
        </w:rPr>
        <w:t>Тихонечко пощиплем, погладим и помнем.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А теперь пришла пора поиграть нам детвора.</w:t>
      </w:r>
    </w:p>
    <w:p w:rsidR="0089404E" w:rsidRPr="00BA5623" w:rsidRDefault="00D17AC2" w:rsidP="0089404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Солнышко, солнце,</w:t>
      </w:r>
    </w:p>
    <w:p w:rsidR="00D17AC2" w:rsidRPr="00BA5623" w:rsidRDefault="00D17AC2" w:rsidP="0089404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Выгляни в оконце.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Ты на небушке сияй,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С малышами – поиграй!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  <w:r w:rsidRPr="00BA5623">
        <w:rPr>
          <w:rStyle w:val="a6"/>
          <w:color w:val="111111"/>
          <w:bdr w:val="none" w:sz="0" w:space="0" w:color="auto" w:frame="1"/>
        </w:rPr>
        <w:lastRenderedPageBreak/>
        <w:t>Музыкальная игра «Солнышко и дождик»</w:t>
      </w:r>
    </w:p>
    <w:p w:rsidR="0089404E" w:rsidRPr="00BA5623" w:rsidRDefault="0089404E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 xml:space="preserve">Ребята, вам понравилось наше путешествие? А теперь нам нужно возвращаться в </w:t>
      </w:r>
      <w:r w:rsidR="0089404E" w:rsidRPr="00BA5623">
        <w:rPr>
          <w:color w:val="111111"/>
        </w:rPr>
        <w:t>детский садик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Вижу чудо – паровоз!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Ничего что нет колес,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Топотушками пойдем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За вагончиком вагон.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Прокатиться каждый рад,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и вернемся в детский сад!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  <w:r w:rsidRPr="00BA5623">
        <w:rPr>
          <w:rStyle w:val="a6"/>
          <w:color w:val="111111"/>
          <w:bdr w:val="none" w:sz="0" w:space="0" w:color="auto" w:frame="1"/>
        </w:rPr>
        <w:t>Двигательное упражнение «Паровоз»</w:t>
      </w:r>
    </w:p>
    <w:p w:rsidR="0089404E" w:rsidRPr="00BA5623" w:rsidRDefault="0089404E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Вот мы и в садике. Давайте сейчас немного отдохнем.</w:t>
      </w: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i/>
          <w:color w:val="111111"/>
          <w:bdr w:val="none" w:sz="0" w:space="0" w:color="auto" w:frame="1"/>
        </w:rPr>
      </w:pPr>
      <w:r w:rsidRPr="00BA5623">
        <w:rPr>
          <w:rStyle w:val="a6"/>
          <w:b w:val="0"/>
          <w:i/>
          <w:color w:val="111111"/>
          <w:bdr w:val="none" w:sz="0" w:space="0" w:color="auto" w:frame="1"/>
        </w:rPr>
        <w:t>Релаксация</w:t>
      </w:r>
      <w:r w:rsidR="0089404E" w:rsidRPr="00BA5623">
        <w:rPr>
          <w:rStyle w:val="a6"/>
          <w:b w:val="0"/>
          <w:i/>
          <w:color w:val="111111"/>
          <w:bdr w:val="none" w:sz="0" w:space="0" w:color="auto" w:frame="1"/>
        </w:rPr>
        <w:t>. Дети располагаются на  коврике</w:t>
      </w:r>
    </w:p>
    <w:p w:rsidR="0089404E" w:rsidRPr="00BA5623" w:rsidRDefault="0089404E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</w:p>
    <w:p w:rsidR="00D17AC2" w:rsidRPr="00BA5623" w:rsidRDefault="00D17AC2" w:rsidP="00D17AC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5623">
        <w:rPr>
          <w:rStyle w:val="a6"/>
          <w:color w:val="111111"/>
          <w:bdr w:val="none" w:sz="0" w:space="0" w:color="auto" w:frame="1"/>
        </w:rPr>
        <w:t>Муз.рук. </w:t>
      </w:r>
      <w:r w:rsidRPr="00BA5623">
        <w:rPr>
          <w:color w:val="111111"/>
        </w:rPr>
        <w:t>Вот и закончилось наше занятие.</w:t>
      </w:r>
      <w:r w:rsidR="0089404E" w:rsidRPr="00BA5623">
        <w:rPr>
          <w:color w:val="111111"/>
        </w:rPr>
        <w:t xml:space="preserve"> Ребята , вам  понравилось  наше  путешествие в лес? А что  больше  всего понравилось ?</w:t>
      </w:r>
      <w:r w:rsidRPr="00BA5623">
        <w:rPr>
          <w:color w:val="111111"/>
        </w:rPr>
        <w:t xml:space="preserve"> Вот вам мой совет здоровья: слушайте природу: пение птиц, шум дождя и ветра, шёпот листьев, запахи растений, голоса природы наполнят ваше сердце радостью и подарят здоровье.</w:t>
      </w:r>
    </w:p>
    <w:p w:rsidR="0089404E" w:rsidRPr="00BA5623" w:rsidRDefault="00D17AC2" w:rsidP="00A417F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Чтобы жить и не болеть,</w:t>
      </w:r>
    </w:p>
    <w:p w:rsidR="00D17AC2" w:rsidRPr="00BA5623" w:rsidRDefault="00D17AC2" w:rsidP="00A417F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Каждый день старайся петь!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Прогони подальше лень,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Улыбайся каждый день!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Веселись, пляши и пой –</w:t>
      </w:r>
    </w:p>
    <w:p w:rsidR="00D17AC2" w:rsidRPr="00BA5623" w:rsidRDefault="00D17AC2" w:rsidP="00D17AC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5623">
        <w:rPr>
          <w:color w:val="111111"/>
        </w:rPr>
        <w:t>Будь здоровый – вот такой!</w:t>
      </w:r>
    </w:p>
    <w:p w:rsidR="00D17AC2" w:rsidRPr="00BA5623" w:rsidRDefault="0089404E" w:rsidP="00D17AC2">
      <w:p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111111"/>
          <w:kern w:val="0"/>
          <w:lang w:eastAsia="ru-RU" w:bidi="ar-SA"/>
        </w:rPr>
      </w:pPr>
      <w:r w:rsidRPr="00BA5623">
        <w:rPr>
          <w:rFonts w:ascii="Times New Roman" w:eastAsia="Times New Roman" w:hAnsi="Times New Roman" w:cs="Times New Roman"/>
          <w:color w:val="111111"/>
          <w:kern w:val="0"/>
          <w:lang w:eastAsia="ru-RU" w:bidi="ar-SA"/>
        </w:rPr>
        <w:t xml:space="preserve">Ну, а нам пора прощаться, </w:t>
      </w:r>
      <w:r w:rsidRPr="00BA5623">
        <w:rPr>
          <w:rFonts w:ascii="Times New Roman" w:eastAsia="Times New Roman" w:hAnsi="Times New Roman" w:cs="Times New Roman"/>
          <w:i/>
          <w:color w:val="111111"/>
          <w:kern w:val="0"/>
          <w:lang w:eastAsia="ru-RU" w:bidi="ar-SA"/>
        </w:rPr>
        <w:t xml:space="preserve">( пропевает): </w:t>
      </w:r>
      <w:r w:rsidRPr="00BA5623">
        <w:rPr>
          <w:rFonts w:ascii="Times New Roman" w:eastAsia="Times New Roman" w:hAnsi="Times New Roman" w:cs="Times New Roman"/>
          <w:color w:val="111111"/>
          <w:kern w:val="0"/>
          <w:lang w:eastAsia="ru-RU" w:bidi="ar-SA"/>
        </w:rPr>
        <w:t>До  свидания, де-ти!</w:t>
      </w:r>
    </w:p>
    <w:p w:rsidR="0089404E" w:rsidRPr="00BA5623" w:rsidRDefault="0089404E" w:rsidP="00D17AC2">
      <w:p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111111"/>
          <w:kern w:val="0"/>
          <w:lang w:eastAsia="ru-RU" w:bidi="ar-SA"/>
        </w:rPr>
      </w:pPr>
    </w:p>
    <w:p w:rsidR="0089404E" w:rsidRPr="00BA5623" w:rsidRDefault="00BA5623" w:rsidP="00D17AC2">
      <w:p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i/>
          <w:color w:val="303F50"/>
          <w:kern w:val="0"/>
          <w:lang w:eastAsia="ru-RU" w:bidi="ar-SA"/>
        </w:rPr>
      </w:pPr>
      <w:r w:rsidRPr="00BA5623">
        <w:rPr>
          <w:rFonts w:ascii="Times New Roman" w:eastAsia="Times New Roman" w:hAnsi="Times New Roman" w:cs="Times New Roman"/>
          <w:i/>
          <w:color w:val="111111"/>
          <w:kern w:val="0"/>
          <w:lang w:eastAsia="ru-RU" w:bidi="ar-SA"/>
        </w:rPr>
        <w:t>Дети  пропевают  : « До свидания!» и под  музыку  уходят</w:t>
      </w:r>
    </w:p>
    <w:sectPr w:rsidR="0089404E" w:rsidRPr="00BA5623" w:rsidSect="00007CB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7A1" w:rsidRDefault="00F537A1">
      <w:r>
        <w:separator/>
      </w:r>
    </w:p>
  </w:endnote>
  <w:endnote w:type="continuationSeparator" w:id="1">
    <w:p w:rsidR="00F537A1" w:rsidRDefault="00F5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7A1" w:rsidRDefault="00F537A1">
      <w:r>
        <w:rPr>
          <w:color w:val="000000"/>
        </w:rPr>
        <w:separator/>
      </w:r>
    </w:p>
  </w:footnote>
  <w:footnote w:type="continuationSeparator" w:id="1">
    <w:p w:rsidR="00F537A1" w:rsidRDefault="00F5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C79"/>
    <w:multiLevelType w:val="hybridMultilevel"/>
    <w:tmpl w:val="08CA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549"/>
    <w:rsid w:val="00007CBB"/>
    <w:rsid w:val="00081153"/>
    <w:rsid w:val="00112AD5"/>
    <w:rsid w:val="00221CD9"/>
    <w:rsid w:val="00387DE3"/>
    <w:rsid w:val="004F48CC"/>
    <w:rsid w:val="00627AFE"/>
    <w:rsid w:val="00722497"/>
    <w:rsid w:val="00733549"/>
    <w:rsid w:val="00780D13"/>
    <w:rsid w:val="0089404E"/>
    <w:rsid w:val="00A417F0"/>
    <w:rsid w:val="00A910DF"/>
    <w:rsid w:val="00BA3A8D"/>
    <w:rsid w:val="00BA5623"/>
    <w:rsid w:val="00D17AC2"/>
    <w:rsid w:val="00E201CE"/>
    <w:rsid w:val="00F5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BB"/>
  </w:style>
  <w:style w:type="paragraph" w:styleId="1">
    <w:name w:val="heading 1"/>
    <w:basedOn w:val="a"/>
    <w:link w:val="10"/>
    <w:uiPriority w:val="9"/>
    <w:qFormat/>
    <w:rsid w:val="00D17AC2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7CBB"/>
  </w:style>
  <w:style w:type="paragraph" w:customStyle="1" w:styleId="Heading">
    <w:name w:val="Heading"/>
    <w:basedOn w:val="Standard"/>
    <w:next w:val="Textbody"/>
    <w:rsid w:val="00007C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07CBB"/>
    <w:pPr>
      <w:spacing w:after="140" w:line="288" w:lineRule="auto"/>
    </w:pPr>
  </w:style>
  <w:style w:type="paragraph" w:styleId="a3">
    <w:name w:val="List"/>
    <w:basedOn w:val="Textbody"/>
    <w:rsid w:val="00007CBB"/>
  </w:style>
  <w:style w:type="paragraph" w:styleId="a4">
    <w:name w:val="caption"/>
    <w:basedOn w:val="Standard"/>
    <w:rsid w:val="00007C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7CB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D17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5">
    <w:name w:val="Normal (Web)"/>
    <w:basedOn w:val="a"/>
    <w:uiPriority w:val="99"/>
    <w:semiHidden/>
    <w:unhideWhenUsed/>
    <w:rsid w:val="00D17AC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D17AC2"/>
    <w:rPr>
      <w:b/>
      <w:bCs/>
    </w:rPr>
  </w:style>
  <w:style w:type="character" w:styleId="a7">
    <w:name w:val="Emphasis"/>
    <w:basedOn w:val="a0"/>
    <w:uiPriority w:val="20"/>
    <w:qFormat/>
    <w:rsid w:val="00D17AC2"/>
    <w:rPr>
      <w:i/>
      <w:iCs/>
    </w:rPr>
  </w:style>
  <w:style w:type="paragraph" w:customStyle="1" w:styleId="c1">
    <w:name w:val="c1"/>
    <w:basedOn w:val="a"/>
    <w:rsid w:val="00BA3A8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BA3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AC2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D17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5">
    <w:name w:val="Normal (Web)"/>
    <w:basedOn w:val="a"/>
    <w:uiPriority w:val="99"/>
    <w:semiHidden/>
    <w:unhideWhenUsed/>
    <w:rsid w:val="00D17AC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D17AC2"/>
    <w:rPr>
      <w:b/>
      <w:bCs/>
    </w:rPr>
  </w:style>
  <w:style w:type="character" w:styleId="a7">
    <w:name w:val="Emphasis"/>
    <w:basedOn w:val="a0"/>
    <w:uiPriority w:val="20"/>
    <w:qFormat/>
    <w:rsid w:val="00D17AC2"/>
    <w:rPr>
      <w:i/>
      <w:iCs/>
    </w:rPr>
  </w:style>
  <w:style w:type="paragraph" w:customStyle="1" w:styleId="c1">
    <w:name w:val="c1"/>
    <w:basedOn w:val="a"/>
    <w:rsid w:val="00BA3A8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BA3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5D89-F3E8-48B4-A1FA-BF36A94B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Chriskis</cp:lastModifiedBy>
  <cp:revision>2</cp:revision>
  <dcterms:created xsi:type="dcterms:W3CDTF">2017-12-18T15:12:00Z</dcterms:created>
  <dcterms:modified xsi:type="dcterms:W3CDTF">2017-12-18T15:12:00Z</dcterms:modified>
</cp:coreProperties>
</file>